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0A1A9B9F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624BE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49C338C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32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</w:p>
    <w:p w14:paraId="1D1714C3" w14:textId="5BA97277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66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65DFFA71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7F4A6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Romanos 12:1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-2</w:t>
      </w:r>
      <w:r w:rsidR="007F4A6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Sacrificio Vivo (Parte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  <w:r w:rsidR="007F4A6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)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4EB93CBD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Hebreos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13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20</w:t>
      </w:r>
      <w:r w:rsidR="007F4A6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21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77777777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¡Reanudando esta semana! Los miércoles a las 10:30am en la iglesia, Bob y Bryan están liderando un estudio bíblico profundo sobre los últimos tiempos. ¡Por favor participe con nosotros!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347730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37149A93" w14:textId="2C7ADABC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4160B3D" w14:textId="37D492B8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Actualización Financiera           Ingresos del 202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:            $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7.057,10</w:t>
      </w:r>
    </w:p>
    <w:p w14:paraId="273508C6" w14:textId="6A6CF3BA" w:rsidR="00BB03E5" w:rsidRDefault="00BB03E5" w:rsidP="00BB03E5">
      <w:pP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Del mes de Febrero: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Gastos del    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        $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7.272,06</w:t>
      </w:r>
    </w:p>
    <w:p w14:paraId="70CF245F" w14:textId="32FD578B" w:rsidR="00BB03E5" w:rsidRPr="00BB03E5" w:rsidRDefault="00BB03E5" w:rsidP="00BB03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Ingreso Neto                    $-214,96</w:t>
      </w:r>
    </w:p>
    <w:p w14:paraId="7713123A" w14:textId="636E530B" w:rsidR="006750D4" w:rsidRDefault="00BB03E5" w:rsidP="006750D4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                                 </w:t>
      </w:r>
    </w:p>
    <w:p w14:paraId="1805A939" w14:textId="77777777" w:rsidR="006750D4" w:rsidRDefault="006750D4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3E9A012E" w14:textId="77777777" w:rsidR="006750D4" w:rsidRDefault="006750D4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2ABD1DFB" w14:textId="7DFD1EB9" w:rsidR="003F4340" w:rsidRDefault="003F4340" w:rsidP="003F4340">
      <w:pPr>
        <w:pStyle w:val="Ttulo1"/>
        <w:shd w:val="clear" w:color="auto" w:fill="FFFFFF"/>
        <w:spacing w:before="0" w:beforeAutospacing="0" w:after="0" w:afterAutospacing="0"/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Romanos 12:1</w:t>
      </w:r>
      <w:r w:rsidR="00E63AC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-2</w:t>
      </w:r>
      <w:r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  <w:t xml:space="preserve"> Nueva </w:t>
      </w:r>
      <w:r w:rsidR="005C5F7C"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  <w:t>Biblia</w:t>
      </w:r>
      <w:r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  <w:t xml:space="preserve"> de las Américas (NBLA)</w:t>
      </w:r>
    </w:p>
    <w:p w14:paraId="1F8B8708" w14:textId="46C80576" w:rsidR="003F4340" w:rsidRDefault="003F4340" w:rsidP="003F4340">
      <w:pPr>
        <w:pStyle w:val="Ttulo1"/>
        <w:shd w:val="clear" w:color="auto" w:fill="FFFFFF"/>
        <w:spacing w:before="0" w:beforeAutospacing="0" w:after="0" w:afterAutospacing="0"/>
        <w:rPr>
          <w:rFonts w:ascii="MS Reference Sans Serif" w:eastAsia="Microsoft Yi Baiti" w:hAnsi="MS Reference Sans Serif" w:cs="Courier New"/>
          <w:b w:val="0"/>
          <w:bCs w:val="0"/>
          <w:color w:val="000000" w:themeColor="text1"/>
          <w:sz w:val="28"/>
          <w:szCs w:val="28"/>
          <w:lang w:val="es-PA"/>
        </w:rPr>
      </w:pPr>
    </w:p>
    <w:p w14:paraId="02866B9E" w14:textId="4DA00EA6" w:rsidR="003F4340" w:rsidRPr="00E63AC5" w:rsidRDefault="003F4340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 w:rsidRPr="003F4340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Por tanto, hermanos, les ruego por las misericordias de Dios que presenten sus cuerpos </w:t>
      </w:r>
      <w:r w:rsidRPr="003F4340">
        <w:rPr>
          <w:rFonts w:ascii="Segoe UI" w:hAnsi="Segoe UI" w:cs="Segoe UI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s-PA"/>
        </w:rPr>
        <w:t>como</w:t>
      </w:r>
      <w:r w:rsidRPr="003F4340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 sacrificio vivo y santo, aceptable a Dios, </w:t>
      </w:r>
      <w:r w:rsidRPr="003F4340">
        <w:rPr>
          <w:rFonts w:ascii="Segoe UI" w:hAnsi="Segoe UI" w:cs="Segoe UI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s-PA"/>
        </w:rPr>
        <w:t>que es</w:t>
      </w:r>
      <w:r w:rsidRPr="003F4340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 el culto racional de ustedes.</w:t>
      </w:r>
      <w:r w:rsidR="00E63AC5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</w:t>
      </w:r>
      <w:r w:rsidR="00E63AC5" w:rsidRPr="00E63AC5">
        <w:rPr>
          <w:rFonts w:ascii="Segoe UI" w:eastAsiaTheme="minorHAnsi" w:hAnsi="Segoe UI" w:cs="Segoe UI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2 </w:t>
      </w:r>
      <w:r w:rsidR="00E63AC5" w:rsidRPr="00E63AC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Y no se adapten a este mundo</w:t>
      </w:r>
      <w:r w:rsidR="00E63AC5" w:rsidRPr="00E63AC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8" w:anchor="fes-NBLA-28248a" w:tooltip="See footnote a" w:history="1">
        <w:r w:rsidR="00E63AC5" w:rsidRPr="00E63AC5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28"/>
            <w:szCs w:val="28"/>
            <w:u w:val="single"/>
            <w:vertAlign w:val="superscript"/>
            <w:lang w:val="es-PA"/>
          </w:rPr>
          <w:t>a</w:t>
        </w:r>
      </w:hyperlink>
      <w:r w:rsidR="00E63AC5" w:rsidRPr="00E63AC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]</w:t>
      </w:r>
      <w:r w:rsidR="00E63AC5" w:rsidRPr="00E63AC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, sino transfórmense mediante la renovación de su mente, para que verifiquen cuál es la voluntad de Dios: lo que es bueno y aceptable y perfecto.</w:t>
      </w:r>
    </w:p>
    <w:p w14:paraId="3DC7130C" w14:textId="19328974" w:rsidR="003F4340" w:rsidRDefault="003F4340" w:rsidP="003F4340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721F4F9A" w14:textId="3FA1B296" w:rsid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 w:rsidRPr="00D86BF5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No imiten las conductas ni las costumbres de este mundo, más bien dejen que Dios los transforme en personas nuevas al cambiarles la manera de pensar. Entonces aprenderán a conocer la voluntad de Dios para ustedes, la cual es buena, agradable y perfecta.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– Romanos 12:2 Nueva Traducción Viviente (NTV)</w:t>
      </w:r>
    </w:p>
    <w:p w14:paraId="0D3F80A2" w14:textId="77777777" w:rsidR="00D86BF5" w:rsidRP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</w:pPr>
    </w:p>
    <w:p w14:paraId="69758FA4" w14:textId="763945C2" w:rsid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 w:rsidRPr="00D86BF5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Entonces, ya sea que coman, que beban, o que hagan cualquier otra cosa, háganlo todo para la gloria de Dios.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– 1 Corintios 10:31 (NBLA)</w:t>
      </w:r>
    </w:p>
    <w:p w14:paraId="0E362AE0" w14:textId="4F178F8B" w:rsid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55EA9BDD" w14:textId="4D2348C8" w:rsidR="00D86BF5" w:rsidRP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</w:pP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¿O no saben que su cuerpo es templo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9" w:anchor="fes-NBLA-28487a" w:tooltip="See footnote a" w:history="1">
        <w:r w:rsidRPr="00D86BF5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28"/>
            <w:szCs w:val="28"/>
            <w:u w:val="single"/>
            <w:vertAlign w:val="superscript"/>
            <w:lang w:val="es-PA"/>
          </w:rPr>
          <w:t>a</w:t>
        </w:r>
      </w:hyperlink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]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 del Espíritu Santo que está en ustedes, el cual tienen de Dios, y que ustedes no se pertenecen a sí mismos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10" w:anchor="fes-NBLA-28487b" w:tooltip="See footnote b" w:history="1">
        <w:r w:rsidRPr="00D86BF5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28"/>
            <w:szCs w:val="28"/>
            <w:u w:val="single"/>
            <w:vertAlign w:val="superscript"/>
            <w:lang w:val="es-PA"/>
          </w:rPr>
          <w:t>b</w:t>
        </w:r>
      </w:hyperlink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]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? </w:t>
      </w:r>
      <w:r w:rsidRPr="00D86BF5">
        <w:rPr>
          <w:rFonts w:ascii="Segoe UI" w:eastAsiaTheme="minorHAnsi" w:hAnsi="Segoe UI" w:cs="Segoe UI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20 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Porque han sido comprados por un precio. Por tanto, glorifiquen a Dios en su cuerpo 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[</w:t>
      </w:r>
      <w:hyperlink r:id="rId11" w:anchor="fes-NBLA-28488c" w:tooltip="See footnote c" w:history="1">
        <w:r w:rsidRPr="00D86BF5">
          <w:rPr>
            <w:rFonts w:ascii="Segoe UI" w:eastAsiaTheme="minorHAnsi" w:hAnsi="Segoe UI" w:cs="Segoe UI"/>
            <w:b w:val="0"/>
            <w:bCs w:val="0"/>
            <w:color w:val="4A4A4A"/>
            <w:kern w:val="0"/>
            <w:sz w:val="28"/>
            <w:szCs w:val="28"/>
            <w:u w:val="single"/>
            <w:vertAlign w:val="superscript"/>
            <w:lang w:val="es-PA"/>
          </w:rPr>
          <w:t>c</w:t>
        </w:r>
      </w:hyperlink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vertAlign w:val="superscript"/>
          <w:lang w:val="es-PA"/>
        </w:rPr>
        <w:t>]</w:t>
      </w:r>
      <w:r w:rsidRPr="00D86BF5"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>y en su espíritu, los cuales son de Dios.</w:t>
      </w:r>
      <w:r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  <w:t xml:space="preserve"> 1 Corintios 6:19-20</w:t>
      </w:r>
    </w:p>
    <w:p w14:paraId="2B634934" w14:textId="77777777" w:rsidR="00D86BF5" w:rsidRDefault="00D86BF5" w:rsidP="0090355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b w:val="0"/>
          <w:bCs w:val="0"/>
          <w:color w:val="000000"/>
          <w:kern w:val="0"/>
          <w:sz w:val="28"/>
          <w:szCs w:val="28"/>
          <w:shd w:val="clear" w:color="auto" w:fill="FFFFFF"/>
          <w:lang w:val="es-PA"/>
        </w:rPr>
      </w:pPr>
    </w:p>
    <w:p w14:paraId="04AAA492" w14:textId="0A97971E" w:rsidR="006C5673" w:rsidRDefault="006C5673" w:rsidP="0090355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</w:pPr>
      <w:r w:rsidRPr="009625ED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>NOTAS</w:t>
      </w:r>
      <w:r w:rsidR="009625ED" w:rsidRPr="009625ED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 xml:space="preserve"> DEL SERMÓN – Sacrificio Vivo (Parte </w:t>
      </w:r>
      <w:r w:rsidR="00AB19E2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>2</w:t>
      </w:r>
      <w:r w:rsidR="009625ED" w:rsidRPr="009625ED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val="es-PA" w:eastAsia="es-PA"/>
        </w:rPr>
        <w:t>)</w:t>
      </w:r>
    </w:p>
    <w:p w14:paraId="1A9FCC92" w14:textId="4E61F0DE" w:rsidR="0090355C" w:rsidRDefault="00D86BF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La </w:t>
      </w:r>
      <w:r w:rsidR="007A1B47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renovación de nuestras mentes; Cambiando la manera como pensamos</w:t>
      </w:r>
    </w:p>
    <w:p w14:paraId="1E6262A5" w14:textId="3F6F204B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2536BA9C" w14:textId="6FE28626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Presentando todo nuestro ser como sacrificio vivo de manera que sea agradable, integra y que glorifique a Dios:</w:t>
      </w:r>
    </w:p>
    <w:p w14:paraId="60415E65" w14:textId="46CF3137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159FF3BC" w14:textId="66CA43B9" w:rsidR="007A1B47" w:rsidRDefault="007A1B47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1.)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 _</w:t>
      </w:r>
      <w:r w:rsidR="00E72CB0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Confiando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p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rofundamente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y  _</w:t>
      </w:r>
      <w:r w:rsidR="00E72CB0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dependiendo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_ 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de</w:t>
      </w:r>
      <w:r w:rsidR="006A3A2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Dios.</w:t>
      </w:r>
    </w:p>
    <w:p w14:paraId="110FB041" w14:textId="21E964EA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11D11A6F" w14:textId="04F11F4C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2.) _</w:t>
      </w:r>
      <w:r w:rsidR="00E72CB0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Desconfiando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_ 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hábilmente de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mí mismo.</w:t>
      </w:r>
    </w:p>
    <w:p w14:paraId="5C3173B7" w14:textId="7031127D" w:rsidR="006A3A2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259F2B8A" w14:textId="28166903" w:rsidR="006A3A25" w:rsidRPr="00D86BF5" w:rsidRDefault="006A3A25" w:rsidP="003F4340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3.) Viviendo un </w:t>
      </w:r>
      <w:r w:rsidR="00261CE4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</w:t>
      </w:r>
      <w:r w:rsidR="00E72CB0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sometimiento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radical</w:t>
      </w:r>
      <w:r w:rsidR="00261CE4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y </w:t>
      </w:r>
      <w:r w:rsidR="00CC66A5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</w:t>
      </w:r>
      <w:r w:rsidR="00E72CB0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entregándose</w:t>
      </w:r>
      <w:bookmarkStart w:id="0" w:name="_GoBack"/>
      <w:bookmarkEnd w:id="0"/>
      <w:r w:rsidR="00261CE4"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 a Él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</w:t>
      </w:r>
    </w:p>
    <w:sectPr w:rsidR="006A3A25" w:rsidRPr="00D86BF5" w:rsidSect="009468E4">
      <w:footerReference w:type="default" r:id="rId12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267A" w14:textId="77777777" w:rsidR="006B0F87" w:rsidRDefault="006B0F87">
      <w:r>
        <w:separator/>
      </w:r>
    </w:p>
  </w:endnote>
  <w:endnote w:type="continuationSeparator" w:id="0">
    <w:p w14:paraId="3B6BD49B" w14:textId="77777777" w:rsidR="006B0F87" w:rsidRDefault="006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A0F0" w14:textId="77777777" w:rsidR="006B0F87" w:rsidRDefault="006B0F87">
      <w:r>
        <w:separator/>
      </w:r>
    </w:p>
  </w:footnote>
  <w:footnote w:type="continuationSeparator" w:id="0">
    <w:p w14:paraId="06B07FF5" w14:textId="77777777" w:rsidR="006B0F87" w:rsidRDefault="006B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0F87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72CB0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12%3A1-2&amp;version=NB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1+Corintios+6%3A19-20&amp;version=NB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1+Corintios+6%3A19-20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ios+6%3A19-20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2021-02-07T02:55:00Z</dcterms:created>
  <dcterms:modified xsi:type="dcterms:W3CDTF">2021-02-07T02:55:00Z</dcterms:modified>
</cp:coreProperties>
</file>