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6A22" w14:textId="2581CDB4" w:rsidR="00491EE9" w:rsidRDefault="00491EE9" w:rsidP="00491EE9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400BA378" w14:textId="2E28CF37" w:rsidR="00FF772B" w:rsidRPr="00624A07" w:rsidRDefault="00624A07" w:rsidP="004849FF">
      <w:pPr>
        <w:ind w:left="567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 w:rsidRPr="00624A0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Génesis 45:5-8; 50:20 – La Providencia Soberana de Dios</w:t>
      </w:r>
    </w:p>
    <w:p w14:paraId="6EA22B6C" w14:textId="19FBDE58" w:rsidR="00624A07" w:rsidRDefault="00624A0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                                           </w:t>
      </w:r>
      <w:r w:rsidR="004849F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(Parte 2)</w:t>
      </w:r>
    </w:p>
    <w:p w14:paraId="138A07A9" w14:textId="315487FB" w:rsidR="00624A07" w:rsidRDefault="00624A0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050191A" w14:textId="44AA0F5C" w:rsidR="00C063C4" w:rsidRDefault="004849FF" w:rsidP="002C6502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</w:t>
      </w:r>
      <w:r w:rsidR="003737F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objetivo que tiene Dios para nosotros, continua</w:t>
      </w:r>
      <w:r w:rsidR="00424A9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do</w:t>
      </w:r>
      <w:r w:rsidR="003737F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de la</w:t>
      </w:r>
      <w:r w:rsidR="00424A9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semana pasada</w:t>
      </w:r>
      <w:r w:rsidR="00C063C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:</w:t>
      </w:r>
    </w:p>
    <w:p w14:paraId="23AC426B" w14:textId="77777777" w:rsidR="00C063C4" w:rsidRDefault="00C063C4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8CBF361" w14:textId="6C4BD8A8" w:rsidR="004849FF" w:rsidRDefault="00C063C4" w:rsidP="002C6502">
      <w:pPr>
        <w:ind w:left="567" w:right="691"/>
        <w:rPr>
          <w:rFonts w:ascii="SymbolMT" w:hAnsi="SymbolMT" w:cs="SymbolMT"/>
          <w:lang w:val="es-PA"/>
        </w:rPr>
      </w:pPr>
      <w:bookmarkStart w:id="0" w:name="_Hlk72536423"/>
      <w:bookmarkStart w:id="1" w:name="_Hlk72537376"/>
      <w:r>
        <w:rPr>
          <w:rFonts w:ascii="SymbolMT" w:hAnsi="SymbolMT" w:cs="SymbolMT"/>
          <w:lang w:val="es-PA"/>
        </w:rPr>
        <w:t>•</w:t>
      </w:r>
      <w:bookmarkEnd w:id="0"/>
      <w:bookmarkEnd w:id="1"/>
      <w:r>
        <w:rPr>
          <w:rFonts w:ascii="SymbolMT" w:hAnsi="SymbolMT" w:cs="SymbolMT"/>
          <w:lang w:val="es-PA"/>
        </w:rPr>
        <w:t xml:space="preserve">   Dios quiere que nosotros: Que lo disfrutemos </w:t>
      </w:r>
      <w:r w:rsidR="00B67DD9">
        <w:rPr>
          <w:rFonts w:ascii="SymbolMT" w:hAnsi="SymbolMT" w:cs="SymbolMT"/>
          <w:lang w:val="es-PA"/>
        </w:rPr>
        <w:t>a</w:t>
      </w:r>
      <w:r>
        <w:rPr>
          <w:rFonts w:ascii="SymbolMT" w:hAnsi="SymbolMT" w:cs="SymbolMT"/>
          <w:lang w:val="es-PA"/>
        </w:rPr>
        <w:t xml:space="preserve"> Él más poderosamente, </w:t>
      </w:r>
      <w:r w:rsidR="00B67DD9">
        <w:rPr>
          <w:rFonts w:ascii="SymbolMT" w:hAnsi="SymbolMT" w:cs="SymbolMT"/>
          <w:lang w:val="es-PA"/>
        </w:rPr>
        <w:t xml:space="preserve">que nos </w:t>
      </w:r>
      <w:r w:rsidR="004849FF">
        <w:rPr>
          <w:rFonts w:ascii="SymbolMT" w:hAnsi="SymbolMT" w:cs="SymbolMT"/>
          <w:lang w:val="es-PA"/>
        </w:rPr>
        <w:t xml:space="preserve"> </w:t>
      </w:r>
    </w:p>
    <w:p w14:paraId="01DCE3CE" w14:textId="77777777" w:rsidR="004849FF" w:rsidRDefault="004849FF" w:rsidP="004849FF">
      <w:pPr>
        <w:ind w:right="691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       </w:t>
      </w:r>
      <w:r w:rsidR="00B67DD9">
        <w:rPr>
          <w:rFonts w:ascii="SymbolMT" w:hAnsi="SymbolMT" w:cs="SymbolMT"/>
          <w:lang w:val="es-PA"/>
        </w:rPr>
        <w:t>relacionemos con Él con mayor precisión</w:t>
      </w:r>
      <w:r w:rsidR="00D07709">
        <w:rPr>
          <w:rFonts w:ascii="SymbolMT" w:hAnsi="SymbolMT" w:cs="SymbolMT"/>
          <w:lang w:val="es-PA"/>
        </w:rPr>
        <w:t xml:space="preserve">, y de alabarle a Él completamente [ viendo, </w:t>
      </w:r>
    </w:p>
    <w:p w14:paraId="6D8BC8A7" w14:textId="30175F60" w:rsidR="00B67DD9" w:rsidRDefault="004849FF" w:rsidP="004849FF">
      <w:pPr>
        <w:ind w:left="567" w:right="691" w:hanging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       </w:t>
      </w:r>
      <w:r w:rsidR="00D07709">
        <w:rPr>
          <w:rFonts w:ascii="SymbolMT" w:hAnsi="SymbolMT" w:cs="SymbolMT"/>
          <w:lang w:val="es-PA"/>
        </w:rPr>
        <w:t>conociendo, amando y disfrutando de la realidad de providencia soberana de Dios].</w:t>
      </w:r>
    </w:p>
    <w:p w14:paraId="28481D05" w14:textId="77777777" w:rsidR="002C6502" w:rsidRDefault="002C6502" w:rsidP="004849FF">
      <w:pPr>
        <w:ind w:left="567" w:right="549"/>
        <w:rPr>
          <w:rFonts w:ascii="SymbolMT" w:hAnsi="SymbolMT" w:cs="SymbolMT"/>
          <w:lang w:val="es-PA"/>
        </w:rPr>
      </w:pPr>
    </w:p>
    <w:p w14:paraId="2F05446C" w14:textId="1ED5DF1D" w:rsidR="004849FF" w:rsidRDefault="002C6502" w:rsidP="004849FF">
      <w:pPr>
        <w:ind w:left="567" w:right="549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</w:t>
      </w:r>
      <w:r w:rsidR="00D07709">
        <w:rPr>
          <w:rFonts w:ascii="SymbolMT" w:hAnsi="SymbolMT" w:cs="SymbolMT"/>
          <w:lang w:val="es-PA"/>
        </w:rPr>
        <w:t xml:space="preserve"> </w:t>
      </w:r>
      <w:r w:rsidR="00D07709" w:rsidRPr="00D07709">
        <w:rPr>
          <w:rFonts w:ascii="SymbolMT" w:hAnsi="SymbolMT" w:cs="SymbolMT"/>
          <w:u w:val="single"/>
          <w:lang w:val="es-PA"/>
        </w:rPr>
        <w:t>Y</w:t>
      </w:r>
      <w:r w:rsidR="00D07709">
        <w:rPr>
          <w:rFonts w:ascii="SymbolMT" w:hAnsi="SymbolMT" w:cs="SymbolMT"/>
          <w:lang w:val="es-PA"/>
        </w:rPr>
        <w:t xml:space="preserve"> Él quiere que nosotros vayamos m</w:t>
      </w:r>
      <w:r w:rsidR="00D77D6D">
        <w:rPr>
          <w:rFonts w:ascii="SymbolMT" w:hAnsi="SymbolMT" w:cs="SymbolMT"/>
          <w:lang w:val="es-PA"/>
        </w:rPr>
        <w:t>á</w:t>
      </w:r>
      <w:r w:rsidR="00D07709">
        <w:rPr>
          <w:rFonts w:ascii="SymbolMT" w:hAnsi="SymbolMT" w:cs="SymbolMT"/>
          <w:lang w:val="es-PA"/>
        </w:rPr>
        <w:t xml:space="preserve">s </w:t>
      </w:r>
      <w:r>
        <w:rPr>
          <w:rFonts w:ascii="SymbolMT" w:hAnsi="SymbolMT" w:cs="SymbolMT"/>
          <w:lang w:val="es-PA"/>
        </w:rPr>
        <w:t>a</w:t>
      </w:r>
      <w:r w:rsidR="00D07709">
        <w:rPr>
          <w:rFonts w:ascii="SymbolMT" w:hAnsi="SymbolMT" w:cs="SymbolMT"/>
          <w:lang w:val="es-PA"/>
        </w:rPr>
        <w:t xml:space="preserve">llá, simplemente, conociendo la </w:t>
      </w:r>
      <w:r w:rsidR="00D07709" w:rsidRPr="00D07709">
        <w:rPr>
          <w:rFonts w:ascii="SymbolMT" w:hAnsi="SymbolMT" w:cs="SymbolMT"/>
          <w:u w:val="single"/>
          <w:lang w:val="es-PA"/>
        </w:rPr>
        <w:t>información</w:t>
      </w:r>
      <w:r w:rsidR="00D07709">
        <w:rPr>
          <w:rFonts w:ascii="SymbolMT" w:hAnsi="SymbolMT" w:cs="SymbolMT"/>
          <w:u w:val="single"/>
          <w:lang w:val="es-PA"/>
        </w:rPr>
        <w:t xml:space="preserve"> </w:t>
      </w:r>
      <w:r w:rsidR="00D07709">
        <w:rPr>
          <w:rFonts w:ascii="SymbolMT" w:hAnsi="SymbolMT" w:cs="SymbolMT"/>
          <w:lang w:val="es-PA"/>
        </w:rPr>
        <w:t xml:space="preserve">acerca </w:t>
      </w:r>
      <w:r w:rsidR="004849FF">
        <w:rPr>
          <w:rFonts w:ascii="SymbolMT" w:hAnsi="SymbolMT" w:cs="SymbolMT"/>
          <w:lang w:val="es-PA"/>
        </w:rPr>
        <w:t xml:space="preserve"> </w:t>
      </w:r>
    </w:p>
    <w:p w14:paraId="27EAE47D" w14:textId="749C1752" w:rsidR="004849FF" w:rsidRDefault="004849FF" w:rsidP="004849FF">
      <w:pPr>
        <w:ind w:left="567" w:right="549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</w:t>
      </w:r>
      <w:r w:rsidR="00D07709">
        <w:rPr>
          <w:rFonts w:ascii="SymbolMT" w:hAnsi="SymbolMT" w:cs="SymbolMT"/>
          <w:lang w:val="es-PA"/>
        </w:rPr>
        <w:t xml:space="preserve">de Dios y en conocer profundamente a Dios como </w:t>
      </w:r>
      <w:r>
        <w:rPr>
          <w:rFonts w:ascii="SymbolMT" w:hAnsi="SymbolMT" w:cs="SymbolMT"/>
          <w:lang w:val="es-PA"/>
        </w:rPr>
        <w:t xml:space="preserve">la Biblia </w:t>
      </w:r>
      <w:r w:rsidR="00D07709">
        <w:rPr>
          <w:rFonts w:ascii="SymbolMT" w:hAnsi="SymbolMT" w:cs="SymbolMT"/>
          <w:lang w:val="es-PA"/>
        </w:rPr>
        <w:t>revela qu</w:t>
      </w:r>
      <w:r w:rsidR="002C6502">
        <w:rPr>
          <w:rFonts w:ascii="SymbolMT" w:hAnsi="SymbolMT" w:cs="SymbolMT"/>
          <w:lang w:val="es-PA"/>
        </w:rPr>
        <w:t>e</w:t>
      </w:r>
      <w:r w:rsidR="00D07709">
        <w:rPr>
          <w:rFonts w:ascii="SymbolMT" w:hAnsi="SymbolMT" w:cs="SymbolMT"/>
          <w:lang w:val="es-PA"/>
        </w:rPr>
        <w:t xml:space="preserve"> es.</w:t>
      </w:r>
      <w:r>
        <w:rPr>
          <w:rFonts w:ascii="SymbolMT" w:hAnsi="SymbolMT" w:cs="SymbolMT"/>
          <w:lang w:val="es-PA"/>
        </w:rPr>
        <w:t xml:space="preserve"> [en este caso,  </w:t>
      </w:r>
    </w:p>
    <w:p w14:paraId="03E99011" w14:textId="23378A18" w:rsidR="00D07709" w:rsidRDefault="004849FF" w:rsidP="004849FF">
      <w:pPr>
        <w:ind w:left="567" w:right="549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libremente y providencialmente soberano].</w:t>
      </w:r>
    </w:p>
    <w:p w14:paraId="24B98460" w14:textId="7C181F8D" w:rsidR="002C6502" w:rsidRDefault="002C6502" w:rsidP="004849FF">
      <w:pPr>
        <w:ind w:left="567" w:right="549"/>
        <w:rPr>
          <w:rFonts w:ascii="SymbolMT" w:hAnsi="SymbolMT" w:cs="SymbolMT"/>
          <w:lang w:val="es-PA"/>
        </w:rPr>
      </w:pPr>
    </w:p>
    <w:p w14:paraId="447F6BC5" w14:textId="0B9D0289" w:rsidR="002C6502" w:rsidRDefault="002C6502" w:rsidP="004849FF">
      <w:pPr>
        <w:ind w:left="567" w:right="549"/>
        <w:rPr>
          <w:rFonts w:ascii="SymbolMT" w:hAnsi="SymbolMT" w:cs="SymbolMT"/>
          <w:b/>
          <w:bCs/>
          <w:lang w:val="es-PA"/>
        </w:rPr>
      </w:pPr>
      <w:r>
        <w:rPr>
          <w:rFonts w:ascii="SymbolMT" w:hAnsi="SymbolMT" w:cs="SymbolMT"/>
          <w:b/>
          <w:bCs/>
          <w:lang w:val="es-PA"/>
        </w:rPr>
        <w:t>Dos verdades fundamentales acerca de Dios:</w:t>
      </w:r>
    </w:p>
    <w:p w14:paraId="2176EAC2" w14:textId="6A18D5A9" w:rsidR="002C6502" w:rsidRDefault="002C6502" w:rsidP="004849FF">
      <w:pPr>
        <w:ind w:left="567" w:right="549"/>
        <w:rPr>
          <w:rFonts w:ascii="SymbolMT" w:hAnsi="SymbolMT" w:cs="SymbolMT"/>
          <w:b/>
          <w:bCs/>
          <w:lang w:val="es-PA"/>
        </w:rPr>
      </w:pPr>
    </w:p>
    <w:p w14:paraId="55C9B5A5" w14:textId="6B1F5482" w:rsidR="002C6502" w:rsidRDefault="002C6502" w:rsidP="004849FF">
      <w:pPr>
        <w:ind w:left="567" w:right="549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1.) Dios es _________________.</w:t>
      </w:r>
    </w:p>
    <w:p w14:paraId="2BF9E056" w14:textId="2C20064E" w:rsidR="002C6502" w:rsidRDefault="002C6502" w:rsidP="004849FF">
      <w:pPr>
        <w:ind w:left="567" w:right="549"/>
        <w:rPr>
          <w:rFonts w:ascii="SymbolMT" w:hAnsi="SymbolMT" w:cs="SymbolMT"/>
          <w:lang w:val="es-PA"/>
        </w:rPr>
      </w:pPr>
    </w:p>
    <w:p w14:paraId="639EA79D" w14:textId="58912499" w:rsidR="002C6502" w:rsidRDefault="002C6502" w:rsidP="004849FF">
      <w:pPr>
        <w:ind w:left="567" w:right="549"/>
        <w:rPr>
          <w:rFonts w:ascii="SymbolMT" w:hAnsi="SymbolMT" w:cs="SymbolMT"/>
          <w:lang w:val="es-PA"/>
        </w:rPr>
      </w:pPr>
    </w:p>
    <w:p w14:paraId="5335F75E" w14:textId="2FF4B1FD" w:rsidR="002C6502" w:rsidRDefault="002C6502" w:rsidP="004849FF">
      <w:pPr>
        <w:ind w:left="567" w:right="549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2.) Dios es _________________.</w:t>
      </w:r>
    </w:p>
    <w:p w14:paraId="595D14F2" w14:textId="62F9602E" w:rsidR="002C6502" w:rsidRDefault="002C6502" w:rsidP="004849FF">
      <w:pPr>
        <w:ind w:left="567" w:right="549"/>
        <w:rPr>
          <w:rFonts w:ascii="SymbolMT" w:hAnsi="SymbolMT" w:cs="SymbolMT"/>
          <w:lang w:val="es-PA"/>
        </w:rPr>
      </w:pPr>
    </w:p>
    <w:p w14:paraId="13EB9D81" w14:textId="51061AB4" w:rsidR="002C6502" w:rsidRDefault="002C6502" w:rsidP="004849FF">
      <w:pPr>
        <w:ind w:left="567" w:right="549"/>
        <w:rPr>
          <w:rFonts w:ascii="SymbolMT" w:hAnsi="SymbolMT" w:cs="SymbolMT"/>
          <w:lang w:val="es-PA"/>
        </w:rPr>
      </w:pPr>
    </w:p>
    <w:p w14:paraId="723B581C" w14:textId="3D79E8B9" w:rsidR="002C6502" w:rsidRDefault="002C6502" w:rsidP="004849FF">
      <w:pPr>
        <w:ind w:left="567" w:right="549"/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  <w:r w:rsidRPr="002C6502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Prueben y vean que el </w:t>
      </w:r>
      <w:r w:rsidRPr="002C6502">
        <w:rPr>
          <w:rStyle w:val="small-caps"/>
          <w:rFonts w:ascii="Segoe UI" w:hAnsi="Segoe UI" w:cs="Segoe UI"/>
          <w:smallCaps/>
          <w:color w:val="000000"/>
          <w:shd w:val="clear" w:color="auto" w:fill="FFFFFF"/>
          <w:lang w:val="es-PA"/>
        </w:rPr>
        <w:t>Señor</w:t>
      </w:r>
      <w:r w:rsidRPr="002C6502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 es bueno.</w:t>
      </w:r>
      <w:r>
        <w:rPr>
          <w:rFonts w:ascii="Segoe UI" w:hAnsi="Segoe UI" w:cs="Segoe UI"/>
          <w:color w:val="000000"/>
          <w:lang w:val="es-PA"/>
        </w:rPr>
        <w:t xml:space="preserve"> </w:t>
      </w:r>
      <w:r w:rsidRPr="002C6502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¡Cuán bienaventurado es el hombre que en Él se refugia!</w:t>
      </w:r>
      <w:r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 xml:space="preserve"> – Salmo 34:8</w:t>
      </w:r>
    </w:p>
    <w:p w14:paraId="08E1E77D" w14:textId="5D7A5790" w:rsidR="002C6502" w:rsidRDefault="002C6502" w:rsidP="004849FF">
      <w:pPr>
        <w:ind w:left="567" w:right="549"/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</w:p>
    <w:p w14:paraId="74733950" w14:textId="77777777" w:rsidR="00D77D6D" w:rsidRDefault="002C6502" w:rsidP="004849FF">
      <w:pPr>
        <w:ind w:left="567" w:right="549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</w:pPr>
      <w:r w:rsidRPr="002C650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</w:p>
    <w:p w14:paraId="397E0F26" w14:textId="0DDD0E1D" w:rsidR="002C6502" w:rsidRPr="002C6502" w:rsidRDefault="002C6502" w:rsidP="004849FF">
      <w:pPr>
        <w:ind w:left="567" w:right="549"/>
        <w:rPr>
          <w:rFonts w:ascii="SymbolMT" w:hAnsi="SymbolMT" w:cs="SymbolMT"/>
          <w:lang w:val="es-PA"/>
        </w:rPr>
      </w:pPr>
      <w:r w:rsidRPr="002C6502">
        <w:rPr>
          <w:rFonts w:ascii="Segoe UI" w:hAnsi="Segoe UI" w:cs="Segoe UI"/>
          <w:color w:val="000000"/>
          <w:u w:val="single"/>
          <w:shd w:val="clear" w:color="auto" w:fill="FFFFFF"/>
          <w:lang w:val="es-PA"/>
        </w:rPr>
        <w:t>Ustedes pensaron hacerme mal, </w:t>
      </w:r>
      <w:r w:rsidRPr="002C6502">
        <w:rPr>
          <w:rFonts w:ascii="Segoe UI" w:hAnsi="Segoe UI" w:cs="Segoe UI"/>
          <w:i/>
          <w:iCs/>
          <w:color w:val="000000"/>
          <w:u w:val="single"/>
          <w:shd w:val="clear" w:color="auto" w:fill="FFFFFF"/>
          <w:lang w:val="es-PA"/>
        </w:rPr>
        <w:t>pero</w:t>
      </w:r>
      <w:r w:rsidRPr="002C6502">
        <w:rPr>
          <w:rFonts w:ascii="Segoe UI" w:hAnsi="Segoe UI" w:cs="Segoe UI"/>
          <w:color w:val="000000"/>
          <w:u w:val="single"/>
          <w:shd w:val="clear" w:color="auto" w:fill="FFFFFF"/>
          <w:lang w:val="es-PA"/>
        </w:rPr>
        <w:t> Dios lo cambió en bien</w:t>
      </w:r>
      <w:r w:rsidRPr="002C6502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para que sucediera como </w:t>
      </w:r>
      <w:r w:rsidRPr="002C6502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vemos</w:t>
      </w:r>
      <w:r w:rsidRPr="002C6502">
        <w:rPr>
          <w:rFonts w:ascii="Segoe UI" w:hAnsi="Segoe UI" w:cs="Segoe UI"/>
          <w:color w:val="000000"/>
          <w:shd w:val="clear" w:color="auto" w:fill="FFFFFF"/>
          <w:lang w:val="es-PA"/>
        </w:rPr>
        <w:t> hoy, y se preservara la vida de mucha gente.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- Génesis 50:20</w:t>
      </w:r>
    </w:p>
    <w:p w14:paraId="0B1C439E" w14:textId="565AC0B7" w:rsidR="004849FF" w:rsidRDefault="004849FF" w:rsidP="00D07709">
      <w:pPr>
        <w:ind w:right="549"/>
        <w:rPr>
          <w:rFonts w:ascii="SymbolMT" w:hAnsi="SymbolMT" w:cs="SymbolMT"/>
          <w:lang w:val="es-PA"/>
        </w:rPr>
      </w:pPr>
    </w:p>
    <w:p w14:paraId="2B1E1C4D" w14:textId="77777777" w:rsidR="00D77D6D" w:rsidRDefault="002C6502" w:rsidP="002C6502">
      <w:pPr>
        <w:ind w:left="567" w:right="549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</w:t>
      </w:r>
    </w:p>
    <w:p w14:paraId="215668C1" w14:textId="036A968C" w:rsidR="006C27F0" w:rsidRDefault="002C6502" w:rsidP="002C6502">
      <w:pPr>
        <w:ind w:left="567" w:right="549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Dios no es el autor del mal </w:t>
      </w:r>
      <w:r w:rsidR="006C27F0">
        <w:rPr>
          <w:rFonts w:ascii="SymbolMT" w:hAnsi="SymbolMT" w:cs="SymbolMT"/>
          <w:lang w:val="es-PA"/>
        </w:rPr>
        <w:t>y no fuerza, obliga, coacciona ni tienta a nadie a pecar – Nunca.</w:t>
      </w:r>
    </w:p>
    <w:p w14:paraId="39DA36BB" w14:textId="77777777" w:rsidR="006C27F0" w:rsidRDefault="006C27F0" w:rsidP="002C6502">
      <w:pPr>
        <w:ind w:left="567" w:right="549"/>
        <w:rPr>
          <w:rFonts w:ascii="SymbolMT" w:hAnsi="SymbolMT" w:cs="SymbolMT"/>
          <w:lang w:val="es-PA"/>
        </w:rPr>
      </w:pPr>
    </w:p>
    <w:p w14:paraId="58F13661" w14:textId="77777777" w:rsidR="006C27F0" w:rsidRDefault="006C27F0" w:rsidP="002C6502">
      <w:pPr>
        <w:ind w:left="567" w:right="549"/>
        <w:rPr>
          <w:rFonts w:ascii="SymbolMT" w:hAnsi="SymbolMT" w:cs="SymbolMT"/>
          <w:lang w:val="es-PA"/>
        </w:rPr>
      </w:pPr>
    </w:p>
    <w:p w14:paraId="0A8E55CD" w14:textId="77777777" w:rsidR="00D77D6D" w:rsidRDefault="00D77D6D" w:rsidP="002C6502">
      <w:pPr>
        <w:ind w:left="567" w:right="549"/>
        <w:rPr>
          <w:rFonts w:ascii="SymbolMT" w:hAnsi="SymbolMT" w:cs="SymbolMT"/>
          <w:lang w:val="es-PA"/>
        </w:rPr>
      </w:pPr>
    </w:p>
    <w:p w14:paraId="72A00EC9" w14:textId="3D308C97" w:rsidR="004849FF" w:rsidRDefault="006C27F0" w:rsidP="002C6502">
      <w:pPr>
        <w:ind w:left="567" w:right="549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Otras escrituras de apoyo utilizadas:</w:t>
      </w:r>
      <w:r w:rsidR="0027748C">
        <w:rPr>
          <w:rFonts w:ascii="SymbolMT" w:hAnsi="SymbolMT" w:cs="SymbolMT"/>
          <w:lang w:val="es-PA"/>
        </w:rPr>
        <w:t xml:space="preserve"> Éxodo </w:t>
      </w:r>
      <w:r w:rsidR="00447E2A">
        <w:rPr>
          <w:rFonts w:ascii="SymbolMT" w:hAnsi="SymbolMT" w:cs="SymbolMT"/>
          <w:lang w:val="es-PA"/>
        </w:rPr>
        <w:t>34:6; Efesios 1:11; Romanos 8:28; Job 1:12, 2:6; Lucas 22:31-32; Salmo 105:17, 135:6</w:t>
      </w:r>
      <w:r w:rsidR="00D77D6D">
        <w:rPr>
          <w:rFonts w:ascii="SymbolMT" w:hAnsi="SymbolMT" w:cs="SymbolMT"/>
          <w:lang w:val="es-PA"/>
        </w:rPr>
        <w:t>; Isaías 46:9-10, 43:13; Job 42:2;</w:t>
      </w:r>
      <w:r w:rsidR="002C6502">
        <w:rPr>
          <w:rFonts w:ascii="SymbolMT" w:hAnsi="SymbolMT" w:cs="SymbolMT"/>
          <w:lang w:val="es-PA"/>
        </w:rPr>
        <w:t xml:space="preserve"> </w:t>
      </w:r>
    </w:p>
    <w:p w14:paraId="5CDDB9F1" w14:textId="413343D8" w:rsidR="004849FF" w:rsidRDefault="004849FF" w:rsidP="00D07709">
      <w:pPr>
        <w:ind w:right="549"/>
        <w:rPr>
          <w:rFonts w:ascii="SymbolMT" w:hAnsi="SymbolMT" w:cs="SymbolMT"/>
          <w:lang w:val="es-PA"/>
        </w:rPr>
      </w:pPr>
    </w:p>
    <w:p w14:paraId="26029EE1" w14:textId="402C578C" w:rsidR="00B67DD9" w:rsidRPr="004849FF" w:rsidRDefault="004849FF" w:rsidP="004849FF">
      <w:pPr>
        <w:ind w:right="549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</w:t>
      </w:r>
    </w:p>
    <w:p w14:paraId="086B58DA" w14:textId="193C4D75" w:rsidR="00FF772B" w:rsidRPr="002C6502" w:rsidRDefault="00FF772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9744610" w14:textId="3CB0B55F" w:rsidR="00FF772B" w:rsidRPr="002C6502" w:rsidRDefault="00FF772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22AC404" w14:textId="1DAECABC" w:rsidR="00FF772B" w:rsidRPr="002C6502" w:rsidRDefault="00FF772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18E41F5" w14:textId="1BDADF50" w:rsidR="00D77D6D" w:rsidRDefault="00D77D6D" w:rsidP="00D77D6D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¿Contradictorio? O ¿es algo más?</w:t>
      </w:r>
    </w:p>
    <w:p w14:paraId="36B5B5DD" w14:textId="740EA2CB" w:rsidR="00D77D6D" w:rsidRDefault="00D77D6D" w:rsidP="00D77D6D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2E9FF66" w14:textId="57969FDF" w:rsidR="00D77D6D" w:rsidRDefault="00D77D6D" w:rsidP="00D77D6D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2 Pedro 3:9 y 1 Timoteo 2:4           </w:t>
      </w:r>
      <w:r w:rsidR="003869F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frente a </w:t>
      </w:r>
      <w:bookmarkStart w:id="2" w:name="_GoBack"/>
      <w:bookmarkEnd w:id="2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Efesios 1:4 y Juan 15:16</w:t>
      </w:r>
    </w:p>
    <w:p w14:paraId="0D1977BF" w14:textId="77777777" w:rsidR="00D77D6D" w:rsidRDefault="00D77D6D" w:rsidP="00D77D6D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B6C9AFD" w14:textId="77777777" w:rsidR="00D77D6D" w:rsidRDefault="00D77D6D" w:rsidP="00D77D6D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0D67313" w14:textId="77777777" w:rsidR="00D77D6D" w:rsidRDefault="00D77D6D" w:rsidP="00D77D6D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Conclusión: La providencia soberana de Dios y la complejidad emocional.</w:t>
      </w:r>
    </w:p>
    <w:p w14:paraId="3AD5939D" w14:textId="77777777" w:rsidR="00D77D6D" w:rsidRDefault="00D77D6D" w:rsidP="00D77D6D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72ACD15" w14:textId="77777777" w:rsidR="00D77D6D" w:rsidRDefault="00D77D6D" w:rsidP="00D77D6D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BC548AC" w14:textId="77777777" w:rsidR="00D77D6D" w:rsidRDefault="00D77D6D" w:rsidP="00D77D6D">
      <w:pPr>
        <w:ind w:left="567"/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La relación entre la providencia soberana de Dios y la voluntad del hombre:</w:t>
      </w:r>
    </w:p>
    <w:p w14:paraId="4B20A12D" w14:textId="77777777" w:rsidR="00D77D6D" w:rsidRDefault="00D77D6D" w:rsidP="00D77D6D">
      <w:pPr>
        <w:ind w:left="567"/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778D8783" w14:textId="77777777" w:rsidR="00DD48B3" w:rsidRDefault="00D77D6D" w:rsidP="00D77D6D">
      <w:pPr>
        <w:ind w:left="567"/>
        <w:rPr>
          <w:rFonts w:ascii="SymbolMT" w:hAnsi="SymbolMT" w:cs="SymbolMT"/>
          <w:lang w:val="es-PA"/>
        </w:rPr>
      </w:pPr>
      <w:bookmarkStart w:id="3" w:name="_Hlk72541030"/>
      <w:r>
        <w:rPr>
          <w:rFonts w:ascii="SymbolMT" w:hAnsi="SymbolMT" w:cs="SymbolMT"/>
          <w:lang w:val="es-PA"/>
        </w:rPr>
        <w:t>•</w:t>
      </w:r>
      <w:bookmarkEnd w:id="3"/>
      <w:r>
        <w:rPr>
          <w:rFonts w:ascii="SymbolMT" w:hAnsi="SymbolMT" w:cs="SymbolMT"/>
          <w:lang w:val="es-PA"/>
        </w:rPr>
        <w:t xml:space="preserve">  Dios ejercita Su voluntad soberana en y</w:t>
      </w:r>
      <w:r w:rsidR="00DD48B3">
        <w:rPr>
          <w:rFonts w:ascii="SymbolMT" w:hAnsi="SymbolMT" w:cs="SymbolMT"/>
          <w:lang w:val="es-PA"/>
        </w:rPr>
        <w:t xml:space="preserve"> a través de la voluntad del ___________________.</w:t>
      </w:r>
    </w:p>
    <w:p w14:paraId="5FC74FBC" w14:textId="77777777" w:rsidR="00DD48B3" w:rsidRDefault="00DD48B3" w:rsidP="00D77D6D">
      <w:pPr>
        <w:ind w:left="567"/>
        <w:rPr>
          <w:rFonts w:ascii="SymbolMT" w:hAnsi="SymbolMT" w:cs="SymbolMT"/>
          <w:lang w:val="es-PA"/>
        </w:rPr>
      </w:pPr>
    </w:p>
    <w:p w14:paraId="5D64BA94" w14:textId="77777777" w:rsidR="00DD48B3" w:rsidRDefault="00DD48B3" w:rsidP="00D77D6D">
      <w:pPr>
        <w:ind w:left="567"/>
        <w:rPr>
          <w:rFonts w:ascii="SymbolMT" w:hAnsi="SymbolMT" w:cs="SymbolMT"/>
          <w:lang w:val="es-PA"/>
        </w:rPr>
      </w:pPr>
    </w:p>
    <w:p w14:paraId="289CB9E3" w14:textId="4BE22930" w:rsidR="00DD48B3" w:rsidRDefault="00DD48B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Escritura de apoyo utilizada: Hebreos 13:20-21; Romanos 8:29; 2 Corintios 3:17-18</w:t>
      </w:r>
    </w:p>
    <w:p w14:paraId="3E52ECD5" w14:textId="5BED7E86" w:rsidR="00DD48B3" w:rsidRDefault="00DD48B3" w:rsidP="00D77D6D">
      <w:pPr>
        <w:ind w:left="567"/>
        <w:rPr>
          <w:rFonts w:ascii="SymbolMT" w:hAnsi="SymbolMT" w:cs="SymbolMT"/>
          <w:lang w:val="es-PA"/>
        </w:rPr>
      </w:pPr>
    </w:p>
    <w:p w14:paraId="411BD137" w14:textId="177BB5BE" w:rsidR="00DD48B3" w:rsidRDefault="00DD48B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Dios ejercita su voluntad soberana en y a través de la voluntad del</w:t>
      </w:r>
      <w:r w:rsidR="000B0378">
        <w:rPr>
          <w:rFonts w:ascii="SymbolMT" w:hAnsi="SymbolMT" w:cs="SymbolMT"/>
          <w:lang w:val="es-PA"/>
        </w:rPr>
        <w:t xml:space="preserve"> ____________________.</w:t>
      </w:r>
    </w:p>
    <w:p w14:paraId="57A998A6" w14:textId="77777777" w:rsidR="00DD48B3" w:rsidRDefault="00DD48B3" w:rsidP="00D77D6D">
      <w:pPr>
        <w:ind w:left="567"/>
        <w:rPr>
          <w:rFonts w:ascii="SymbolMT" w:hAnsi="SymbolMT" w:cs="SymbolMT"/>
          <w:lang w:val="es-PA"/>
        </w:rPr>
      </w:pPr>
    </w:p>
    <w:p w14:paraId="0E005129" w14:textId="77777777" w:rsidR="00DD48B3" w:rsidRDefault="00DD48B3" w:rsidP="00D77D6D">
      <w:pPr>
        <w:ind w:left="567"/>
        <w:rPr>
          <w:rFonts w:ascii="SymbolMT" w:hAnsi="SymbolMT" w:cs="SymbolMT"/>
          <w:lang w:val="es-PA"/>
        </w:rPr>
      </w:pPr>
    </w:p>
    <w:p w14:paraId="33BB473A" w14:textId="7FF7EA46" w:rsidR="00DD48B3" w:rsidRDefault="00DD48B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No estamos en ____________________.</w:t>
      </w:r>
    </w:p>
    <w:p w14:paraId="64E37EBB" w14:textId="0681BD27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3A424641" w14:textId="1B8DF139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54739967" w14:textId="77777777" w:rsidR="000B0378" w:rsidRDefault="000B0378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Más ejemplos de Dios supervisando el bien a través de avenidas que el hombre y Satanás  destinan a hacer el mal:</w:t>
      </w:r>
    </w:p>
    <w:p w14:paraId="75B1B2B9" w14:textId="77777777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449D4EEC" w14:textId="77777777" w:rsidR="000B0378" w:rsidRDefault="000B0378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1.)</w:t>
      </w:r>
    </w:p>
    <w:p w14:paraId="55652F0B" w14:textId="77777777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21BF9718" w14:textId="77777777" w:rsidR="000B0378" w:rsidRDefault="000B0378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2.)</w:t>
      </w:r>
    </w:p>
    <w:p w14:paraId="77F98645" w14:textId="77777777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59DE54B9" w14:textId="77777777" w:rsidR="000B0378" w:rsidRDefault="000B0378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3.)</w:t>
      </w:r>
    </w:p>
    <w:p w14:paraId="60B01C52" w14:textId="77777777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02399BDA" w14:textId="77777777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77BD0E90" w14:textId="274D5746" w:rsidR="000B0378" w:rsidRDefault="000B0378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Dios tiene el plan providencial  Él lo está ejecutando.</w:t>
      </w:r>
    </w:p>
    <w:p w14:paraId="5D19E4A1" w14:textId="4564EA47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4B7C6DF3" w14:textId="7F92DA0A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3FC3BEDF" w14:textId="1262FA83" w:rsidR="000B0378" w:rsidRDefault="000B0378" w:rsidP="00D77D6D">
      <w:pPr>
        <w:ind w:left="567"/>
        <w:rPr>
          <w:rFonts w:ascii="SymbolMT" w:hAnsi="SymbolMT" w:cs="SymbolMT"/>
          <w:lang w:val="es-PA"/>
        </w:rPr>
      </w:pPr>
      <w:r w:rsidRPr="000B0378">
        <w:rPr>
          <w:rFonts w:ascii="SymbolMT" w:hAnsi="SymbolMT" w:cs="SymbolMT"/>
          <w:b/>
          <w:bCs/>
          <w:lang w:val="es-PA"/>
        </w:rPr>
        <w:t>Dos preguntas</w:t>
      </w:r>
      <w:r>
        <w:rPr>
          <w:rFonts w:ascii="SymbolMT" w:hAnsi="SymbolMT" w:cs="SymbolMT"/>
          <w:b/>
          <w:bCs/>
          <w:lang w:val="es-PA"/>
        </w:rPr>
        <w:t>:</w:t>
      </w:r>
    </w:p>
    <w:p w14:paraId="7A313945" w14:textId="4D6F096C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37C949BA" w14:textId="7F168F24" w:rsidR="000B0378" w:rsidRDefault="000B0378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1.)</w:t>
      </w:r>
    </w:p>
    <w:p w14:paraId="1F7E446D" w14:textId="4A13D640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760F281E" w14:textId="3E83030E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4319092D" w14:textId="76EB9459" w:rsidR="000B0378" w:rsidRPr="000B0378" w:rsidRDefault="000B0378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>2.)</w:t>
      </w:r>
    </w:p>
    <w:p w14:paraId="22EF8A5F" w14:textId="77777777" w:rsidR="000B0378" w:rsidRDefault="000B0378" w:rsidP="00D77D6D">
      <w:pPr>
        <w:ind w:left="567"/>
        <w:rPr>
          <w:rFonts w:ascii="SymbolMT" w:hAnsi="SymbolMT" w:cs="SymbolMT"/>
          <w:lang w:val="es-PA"/>
        </w:rPr>
      </w:pPr>
    </w:p>
    <w:p w14:paraId="2F6BE7BB" w14:textId="2AE4B48F" w:rsidR="000B0378" w:rsidRDefault="000B0378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</w:t>
      </w:r>
    </w:p>
    <w:p w14:paraId="7E061F0D" w14:textId="77777777" w:rsidR="00DD48B3" w:rsidRDefault="00DD48B3" w:rsidP="00D77D6D">
      <w:pPr>
        <w:ind w:left="567"/>
        <w:rPr>
          <w:rFonts w:ascii="SymbolMT" w:hAnsi="SymbolMT" w:cs="SymbolMT"/>
          <w:lang w:val="es-PA"/>
        </w:rPr>
      </w:pPr>
    </w:p>
    <w:p w14:paraId="54055B80" w14:textId="4F7B1C80" w:rsidR="000B0378" w:rsidRPr="000B0378" w:rsidRDefault="00D77D6D" w:rsidP="000B0378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71572A42" w14:textId="77777777" w:rsidR="000B0378" w:rsidRPr="002C6502" w:rsidRDefault="000B0378" w:rsidP="00491EE9">
      <w:pPr>
        <w:jc w:val="center"/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4C23F59B" w14:textId="1A9213E0" w:rsidR="00491EE9" w:rsidRPr="002C6502" w:rsidRDefault="00491EE9" w:rsidP="00491EE9">
      <w:pPr>
        <w:jc w:val="center"/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3C5F0CFB" w14:textId="77777777" w:rsidR="00491EE9" w:rsidRPr="002C6502" w:rsidRDefault="00491EE9" w:rsidP="00491EE9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sectPr w:rsidR="00491EE9" w:rsidRPr="002C6502" w:rsidSect="00D77D6D">
      <w:footerReference w:type="default" r:id="rId9"/>
      <w:pgSz w:w="12240" w:h="15840"/>
      <w:pgMar w:top="709" w:right="47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EEC3F" w14:textId="77777777" w:rsidR="001704A1" w:rsidRDefault="001704A1">
      <w:r>
        <w:separator/>
      </w:r>
    </w:p>
  </w:endnote>
  <w:endnote w:type="continuationSeparator" w:id="0">
    <w:p w14:paraId="41F2C65B" w14:textId="77777777" w:rsidR="001704A1" w:rsidRDefault="0017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92A87" w14:textId="77777777" w:rsidR="001704A1" w:rsidRDefault="001704A1">
      <w:r>
        <w:separator/>
      </w:r>
    </w:p>
  </w:footnote>
  <w:footnote w:type="continuationSeparator" w:id="0">
    <w:p w14:paraId="7141F927" w14:textId="77777777" w:rsidR="001704A1" w:rsidRDefault="00170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0A96"/>
    <w:rsid w:val="00012996"/>
    <w:rsid w:val="0001607A"/>
    <w:rsid w:val="000167D7"/>
    <w:rsid w:val="00021874"/>
    <w:rsid w:val="00022583"/>
    <w:rsid w:val="00023FF2"/>
    <w:rsid w:val="0002434F"/>
    <w:rsid w:val="00027C68"/>
    <w:rsid w:val="00030141"/>
    <w:rsid w:val="00033963"/>
    <w:rsid w:val="00033B73"/>
    <w:rsid w:val="00034863"/>
    <w:rsid w:val="00037EE4"/>
    <w:rsid w:val="000428D0"/>
    <w:rsid w:val="000475C1"/>
    <w:rsid w:val="0005036A"/>
    <w:rsid w:val="00051B58"/>
    <w:rsid w:val="000552F9"/>
    <w:rsid w:val="000558F5"/>
    <w:rsid w:val="00055C67"/>
    <w:rsid w:val="00057A6E"/>
    <w:rsid w:val="00060BEA"/>
    <w:rsid w:val="00062803"/>
    <w:rsid w:val="000666F2"/>
    <w:rsid w:val="000717EC"/>
    <w:rsid w:val="00073EC6"/>
    <w:rsid w:val="00073F56"/>
    <w:rsid w:val="00077117"/>
    <w:rsid w:val="000807BC"/>
    <w:rsid w:val="00085DD5"/>
    <w:rsid w:val="000907F7"/>
    <w:rsid w:val="000971A2"/>
    <w:rsid w:val="000A1A19"/>
    <w:rsid w:val="000A51CC"/>
    <w:rsid w:val="000B0378"/>
    <w:rsid w:val="000B280E"/>
    <w:rsid w:val="000B3349"/>
    <w:rsid w:val="000B72AA"/>
    <w:rsid w:val="000C2BFA"/>
    <w:rsid w:val="000C338D"/>
    <w:rsid w:val="000C370A"/>
    <w:rsid w:val="000D1F8C"/>
    <w:rsid w:val="000E3DB8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04A1"/>
    <w:rsid w:val="00172EEC"/>
    <w:rsid w:val="001737D9"/>
    <w:rsid w:val="001811AD"/>
    <w:rsid w:val="001866C3"/>
    <w:rsid w:val="0019109B"/>
    <w:rsid w:val="00193D53"/>
    <w:rsid w:val="0019658F"/>
    <w:rsid w:val="001A5EEC"/>
    <w:rsid w:val="001A6DEA"/>
    <w:rsid w:val="001A6E00"/>
    <w:rsid w:val="001B1E02"/>
    <w:rsid w:val="001C2875"/>
    <w:rsid w:val="001C2E50"/>
    <w:rsid w:val="001C7BCC"/>
    <w:rsid w:val="001D05EB"/>
    <w:rsid w:val="001D49D1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00222"/>
    <w:rsid w:val="00202040"/>
    <w:rsid w:val="0021096D"/>
    <w:rsid w:val="0021127A"/>
    <w:rsid w:val="00216729"/>
    <w:rsid w:val="0022205E"/>
    <w:rsid w:val="0022243D"/>
    <w:rsid w:val="00223AF8"/>
    <w:rsid w:val="002264F7"/>
    <w:rsid w:val="00226719"/>
    <w:rsid w:val="00232944"/>
    <w:rsid w:val="00232D1F"/>
    <w:rsid w:val="002417F1"/>
    <w:rsid w:val="00241C41"/>
    <w:rsid w:val="00241FFB"/>
    <w:rsid w:val="002548B2"/>
    <w:rsid w:val="00255340"/>
    <w:rsid w:val="00261CE4"/>
    <w:rsid w:val="00262AD0"/>
    <w:rsid w:val="00264187"/>
    <w:rsid w:val="0026578F"/>
    <w:rsid w:val="002659D3"/>
    <w:rsid w:val="0026786A"/>
    <w:rsid w:val="00273445"/>
    <w:rsid w:val="00273D4E"/>
    <w:rsid w:val="0027748C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2698"/>
    <w:rsid w:val="002C5E39"/>
    <w:rsid w:val="002C6502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4B9"/>
    <w:rsid w:val="0034082D"/>
    <w:rsid w:val="00340F99"/>
    <w:rsid w:val="003450E8"/>
    <w:rsid w:val="0035009A"/>
    <w:rsid w:val="00350BCF"/>
    <w:rsid w:val="003513A6"/>
    <w:rsid w:val="0035228F"/>
    <w:rsid w:val="00355E9F"/>
    <w:rsid w:val="00363F61"/>
    <w:rsid w:val="00367AB1"/>
    <w:rsid w:val="00367B93"/>
    <w:rsid w:val="003737F5"/>
    <w:rsid w:val="00376AEC"/>
    <w:rsid w:val="003819B4"/>
    <w:rsid w:val="003869FA"/>
    <w:rsid w:val="00392625"/>
    <w:rsid w:val="00392E76"/>
    <w:rsid w:val="00396A3C"/>
    <w:rsid w:val="00396B26"/>
    <w:rsid w:val="003A3355"/>
    <w:rsid w:val="003A6143"/>
    <w:rsid w:val="003B01A5"/>
    <w:rsid w:val="003B17E6"/>
    <w:rsid w:val="003C11DA"/>
    <w:rsid w:val="003C2331"/>
    <w:rsid w:val="003C3339"/>
    <w:rsid w:val="003C3F84"/>
    <w:rsid w:val="003C579D"/>
    <w:rsid w:val="003C7980"/>
    <w:rsid w:val="003D36E6"/>
    <w:rsid w:val="003D60B5"/>
    <w:rsid w:val="003D6CC9"/>
    <w:rsid w:val="003E0109"/>
    <w:rsid w:val="003E05C9"/>
    <w:rsid w:val="003F0C10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24A93"/>
    <w:rsid w:val="00430FA4"/>
    <w:rsid w:val="0043463C"/>
    <w:rsid w:val="00444882"/>
    <w:rsid w:val="00447E2A"/>
    <w:rsid w:val="0045596E"/>
    <w:rsid w:val="00457CCA"/>
    <w:rsid w:val="00460692"/>
    <w:rsid w:val="00460CF9"/>
    <w:rsid w:val="004621A1"/>
    <w:rsid w:val="004644C8"/>
    <w:rsid w:val="00464F17"/>
    <w:rsid w:val="00466D5A"/>
    <w:rsid w:val="004676D5"/>
    <w:rsid w:val="00470D5B"/>
    <w:rsid w:val="0047323D"/>
    <w:rsid w:val="0047635D"/>
    <w:rsid w:val="00477813"/>
    <w:rsid w:val="004849FF"/>
    <w:rsid w:val="004861D9"/>
    <w:rsid w:val="00490C68"/>
    <w:rsid w:val="00491EE9"/>
    <w:rsid w:val="00493FD6"/>
    <w:rsid w:val="00495F61"/>
    <w:rsid w:val="004A17D5"/>
    <w:rsid w:val="004A21BB"/>
    <w:rsid w:val="004A6386"/>
    <w:rsid w:val="004B0B65"/>
    <w:rsid w:val="004B142E"/>
    <w:rsid w:val="004B2A19"/>
    <w:rsid w:val="004D0DFF"/>
    <w:rsid w:val="004D1454"/>
    <w:rsid w:val="004D1DB1"/>
    <w:rsid w:val="004E1AEE"/>
    <w:rsid w:val="004E2FC8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308E0"/>
    <w:rsid w:val="00554940"/>
    <w:rsid w:val="00554C83"/>
    <w:rsid w:val="0055589B"/>
    <w:rsid w:val="00556E1B"/>
    <w:rsid w:val="00557897"/>
    <w:rsid w:val="00564565"/>
    <w:rsid w:val="00571C65"/>
    <w:rsid w:val="00572823"/>
    <w:rsid w:val="00577477"/>
    <w:rsid w:val="00581558"/>
    <w:rsid w:val="00596AA6"/>
    <w:rsid w:val="00597747"/>
    <w:rsid w:val="005A6438"/>
    <w:rsid w:val="005B68BB"/>
    <w:rsid w:val="005C2E05"/>
    <w:rsid w:val="005C5F7C"/>
    <w:rsid w:val="005D201F"/>
    <w:rsid w:val="005D3058"/>
    <w:rsid w:val="005D3CAD"/>
    <w:rsid w:val="005D556C"/>
    <w:rsid w:val="005D78F4"/>
    <w:rsid w:val="005F01E3"/>
    <w:rsid w:val="005F2153"/>
    <w:rsid w:val="005F7837"/>
    <w:rsid w:val="005F79AF"/>
    <w:rsid w:val="005F7DAF"/>
    <w:rsid w:val="00604460"/>
    <w:rsid w:val="00607D46"/>
    <w:rsid w:val="00624A07"/>
    <w:rsid w:val="00624BE4"/>
    <w:rsid w:val="00626BCE"/>
    <w:rsid w:val="00636F01"/>
    <w:rsid w:val="00646548"/>
    <w:rsid w:val="0064778D"/>
    <w:rsid w:val="00647A25"/>
    <w:rsid w:val="00663C7B"/>
    <w:rsid w:val="00667EA1"/>
    <w:rsid w:val="006750D4"/>
    <w:rsid w:val="0067610D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7F0"/>
    <w:rsid w:val="006C29B4"/>
    <w:rsid w:val="006C3E61"/>
    <w:rsid w:val="006C4760"/>
    <w:rsid w:val="006C5673"/>
    <w:rsid w:val="006C5803"/>
    <w:rsid w:val="006D573C"/>
    <w:rsid w:val="006E3CB7"/>
    <w:rsid w:val="006F6CA3"/>
    <w:rsid w:val="00700166"/>
    <w:rsid w:val="007158A8"/>
    <w:rsid w:val="00716332"/>
    <w:rsid w:val="0072081A"/>
    <w:rsid w:val="0072118F"/>
    <w:rsid w:val="007239C2"/>
    <w:rsid w:val="007322D2"/>
    <w:rsid w:val="007332C4"/>
    <w:rsid w:val="007427C7"/>
    <w:rsid w:val="00742998"/>
    <w:rsid w:val="0074502D"/>
    <w:rsid w:val="00752B76"/>
    <w:rsid w:val="00755D07"/>
    <w:rsid w:val="00761001"/>
    <w:rsid w:val="00767667"/>
    <w:rsid w:val="007748B5"/>
    <w:rsid w:val="00774D4B"/>
    <w:rsid w:val="007762F6"/>
    <w:rsid w:val="00780B20"/>
    <w:rsid w:val="00780EF9"/>
    <w:rsid w:val="00783433"/>
    <w:rsid w:val="00785080"/>
    <w:rsid w:val="00790B82"/>
    <w:rsid w:val="00792051"/>
    <w:rsid w:val="00794283"/>
    <w:rsid w:val="00797D1F"/>
    <w:rsid w:val="007A02E4"/>
    <w:rsid w:val="007A1B47"/>
    <w:rsid w:val="007A375F"/>
    <w:rsid w:val="007A4115"/>
    <w:rsid w:val="007A46C7"/>
    <w:rsid w:val="007A7695"/>
    <w:rsid w:val="007B22BE"/>
    <w:rsid w:val="007B558E"/>
    <w:rsid w:val="007C66B6"/>
    <w:rsid w:val="007D03C3"/>
    <w:rsid w:val="007D102C"/>
    <w:rsid w:val="007D1AE4"/>
    <w:rsid w:val="007D2ECE"/>
    <w:rsid w:val="007E55CC"/>
    <w:rsid w:val="007F13D5"/>
    <w:rsid w:val="007F4A66"/>
    <w:rsid w:val="007F54F8"/>
    <w:rsid w:val="00800D55"/>
    <w:rsid w:val="00805295"/>
    <w:rsid w:val="00805326"/>
    <w:rsid w:val="00805734"/>
    <w:rsid w:val="00812437"/>
    <w:rsid w:val="00812776"/>
    <w:rsid w:val="00822147"/>
    <w:rsid w:val="00826A83"/>
    <w:rsid w:val="0083343A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889"/>
    <w:rsid w:val="00926AC7"/>
    <w:rsid w:val="00930C7C"/>
    <w:rsid w:val="00936547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4531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63D7"/>
    <w:rsid w:val="00A8743A"/>
    <w:rsid w:val="00A90229"/>
    <w:rsid w:val="00A9404B"/>
    <w:rsid w:val="00A94929"/>
    <w:rsid w:val="00A9498D"/>
    <w:rsid w:val="00A951C3"/>
    <w:rsid w:val="00AA3F9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2D92"/>
    <w:rsid w:val="00AE394D"/>
    <w:rsid w:val="00AE68CB"/>
    <w:rsid w:val="00AF1185"/>
    <w:rsid w:val="00AF16A4"/>
    <w:rsid w:val="00AF5B38"/>
    <w:rsid w:val="00B00765"/>
    <w:rsid w:val="00B0363A"/>
    <w:rsid w:val="00B050F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569EC"/>
    <w:rsid w:val="00B62D6E"/>
    <w:rsid w:val="00B63AD8"/>
    <w:rsid w:val="00B67DD9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60D3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4E83"/>
    <w:rsid w:val="00BF7BE5"/>
    <w:rsid w:val="00C063C4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204B"/>
    <w:rsid w:val="00C4701B"/>
    <w:rsid w:val="00C47B1D"/>
    <w:rsid w:val="00C510CA"/>
    <w:rsid w:val="00C5149F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4932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D2921"/>
    <w:rsid w:val="00CE1C21"/>
    <w:rsid w:val="00CE721B"/>
    <w:rsid w:val="00CE742A"/>
    <w:rsid w:val="00CF3663"/>
    <w:rsid w:val="00CF3C84"/>
    <w:rsid w:val="00D0334D"/>
    <w:rsid w:val="00D04421"/>
    <w:rsid w:val="00D07709"/>
    <w:rsid w:val="00D125EE"/>
    <w:rsid w:val="00D12FF3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77D6D"/>
    <w:rsid w:val="00D806F8"/>
    <w:rsid w:val="00D81BCF"/>
    <w:rsid w:val="00D8249C"/>
    <w:rsid w:val="00D8352E"/>
    <w:rsid w:val="00D86BF5"/>
    <w:rsid w:val="00D872CC"/>
    <w:rsid w:val="00D95457"/>
    <w:rsid w:val="00D96DC0"/>
    <w:rsid w:val="00D97BC1"/>
    <w:rsid w:val="00DA0BF8"/>
    <w:rsid w:val="00DA1001"/>
    <w:rsid w:val="00DA44DA"/>
    <w:rsid w:val="00DB392D"/>
    <w:rsid w:val="00DB58C3"/>
    <w:rsid w:val="00DC0B9C"/>
    <w:rsid w:val="00DD1A57"/>
    <w:rsid w:val="00DD48B3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861"/>
    <w:rsid w:val="00E45B19"/>
    <w:rsid w:val="00E4761D"/>
    <w:rsid w:val="00E52F77"/>
    <w:rsid w:val="00E54213"/>
    <w:rsid w:val="00E60295"/>
    <w:rsid w:val="00E63AC5"/>
    <w:rsid w:val="00E8303B"/>
    <w:rsid w:val="00E86214"/>
    <w:rsid w:val="00E90AA3"/>
    <w:rsid w:val="00E91DBA"/>
    <w:rsid w:val="00E937AA"/>
    <w:rsid w:val="00E93E4A"/>
    <w:rsid w:val="00E96211"/>
    <w:rsid w:val="00E97DFD"/>
    <w:rsid w:val="00EA43A1"/>
    <w:rsid w:val="00EA7746"/>
    <w:rsid w:val="00EB02B1"/>
    <w:rsid w:val="00EB1FA6"/>
    <w:rsid w:val="00EB3929"/>
    <w:rsid w:val="00EB4A4D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2D3A"/>
    <w:rsid w:val="00EF58F9"/>
    <w:rsid w:val="00EF7946"/>
    <w:rsid w:val="00EF7F95"/>
    <w:rsid w:val="00F00B9E"/>
    <w:rsid w:val="00F02F6A"/>
    <w:rsid w:val="00F04334"/>
    <w:rsid w:val="00F17661"/>
    <w:rsid w:val="00F204CF"/>
    <w:rsid w:val="00F2173E"/>
    <w:rsid w:val="00F219FC"/>
    <w:rsid w:val="00F236DA"/>
    <w:rsid w:val="00F23A40"/>
    <w:rsid w:val="00F27757"/>
    <w:rsid w:val="00F31AB9"/>
    <w:rsid w:val="00F33052"/>
    <w:rsid w:val="00F452A2"/>
    <w:rsid w:val="00F547E2"/>
    <w:rsid w:val="00F553BA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346D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46A1-7B9B-4406-8AD7-A12B0BED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2021-05-22T07:10:00Z</dcterms:created>
  <dcterms:modified xsi:type="dcterms:W3CDTF">2021-05-22T07:17:00Z</dcterms:modified>
</cp:coreProperties>
</file>